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79" w:rsidRPr="00D80779" w:rsidRDefault="00D80779" w:rsidP="00D807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80779">
        <w:rPr>
          <w:rFonts w:ascii="Arial" w:eastAsia="Times New Roman" w:hAnsi="Arial" w:cs="Arial"/>
          <w:sz w:val="24"/>
          <w:szCs w:val="24"/>
        </w:rPr>
        <w:t>Name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</w:t>
      </w:r>
    </w:p>
    <w:p w:rsidR="00D80779" w:rsidRPr="00D80779" w:rsidRDefault="00D80779" w:rsidP="006848A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D80779">
        <w:rPr>
          <w:rFonts w:ascii="Arial" w:eastAsia="Times New Roman" w:hAnsi="Arial" w:cs="Arial"/>
          <w:b/>
          <w:bCs/>
          <w:kern w:val="36"/>
          <w:sz w:val="31"/>
          <w:szCs w:val="31"/>
        </w:rPr>
        <w:t xml:space="preserve">Scientific Method Flow Chart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100804" cy="8229600"/>
            <wp:effectExtent l="19050" t="0" r="4846" b="0"/>
            <wp:docPr id="1" name="Picture 1" descr="scientific method 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tific method flow c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804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79" w:rsidRPr="00D80779" w:rsidRDefault="007B4F4A" w:rsidP="00D8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77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.25pt;height:1.25pt" o:ole="">
            <v:imagedata r:id="rId8" o:title=""/>
          </v:shape>
          <w:control r:id="rId9" w:name="getAdsFl" w:shapeid="_x0000_i1027"/>
        </w:object>
      </w:r>
    </w:p>
    <w:p w:rsidR="00D80779" w:rsidRPr="00D80779" w:rsidRDefault="00D80779" w:rsidP="00D8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" cy="15875"/>
            <wp:effectExtent l="0" t="0" r="0" b="0"/>
            <wp:docPr id="4" name="fixStatusImg" descr="http://aa.static.facdn.com/v/img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StatusImg" descr="http://aa.static.facdn.com/v/img/1x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779" w:rsidRPr="00D80779" w:rsidRDefault="00D80779" w:rsidP="00D8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655" cy="160655"/>
            <wp:effectExtent l="19050" t="0" r="0" b="0"/>
            <wp:docPr id="5" name="facloseImg" descr="http://aa.static.facdn.com/v/img/cpmCloseB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loseImg" descr="http://aa.static.facdn.com/v/img/cpmCloseBt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655" cy="160655"/>
            <wp:effectExtent l="19050" t="0" r="0" b="0"/>
            <wp:docPr id="6" name="fahelpImg" descr="http://aa.static.facdn.com/v/img/cpmHelpB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helpImg" descr="http://aa.static.facdn.com/v/img/cpmHelpBt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3990" cy="96520"/>
            <wp:effectExtent l="19050" t="0" r="3810" b="0"/>
            <wp:docPr id="7" name="faadvImg" descr="http://aa.static.facdn.com/v/img/advertisement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dvImg" descr="http://aa.static.facdn.com/v/img/advertisementR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A8" w:rsidRDefault="00D80779" w:rsidP="00D80779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" cy="15875"/>
            <wp:effectExtent l="0" t="0" r="0" b="0"/>
            <wp:docPr id="8" name="Picture 8" descr="http://tt.arcadeweb.com/images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t.arcadeweb.com/images/1x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CA8" w:rsidSect="00D8077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79" w:rsidRDefault="00D80779" w:rsidP="00D80779">
      <w:pPr>
        <w:spacing w:after="0" w:line="240" w:lineRule="auto"/>
      </w:pPr>
      <w:r>
        <w:separator/>
      </w:r>
    </w:p>
  </w:endnote>
  <w:endnote w:type="continuationSeparator" w:id="0">
    <w:p w:rsidR="00D80779" w:rsidRDefault="00D80779" w:rsidP="00D8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79" w:rsidRDefault="00D80779" w:rsidP="00D80779">
      <w:pPr>
        <w:spacing w:after="0" w:line="240" w:lineRule="auto"/>
      </w:pPr>
      <w:r>
        <w:separator/>
      </w:r>
    </w:p>
  </w:footnote>
  <w:footnote w:type="continuationSeparator" w:id="0">
    <w:p w:rsidR="00D80779" w:rsidRDefault="00D80779" w:rsidP="00D8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79" w:rsidRDefault="00D80779" w:rsidP="006848A4">
    <w:pPr>
      <w:pStyle w:val="Header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779"/>
    <w:rsid w:val="00070CA8"/>
    <w:rsid w:val="00494393"/>
    <w:rsid w:val="006848A4"/>
    <w:rsid w:val="007B4F4A"/>
    <w:rsid w:val="007E592C"/>
    <w:rsid w:val="00D8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A8"/>
  </w:style>
  <w:style w:type="paragraph" w:styleId="Heading1">
    <w:name w:val="heading 1"/>
    <w:basedOn w:val="Normal"/>
    <w:link w:val="Heading1Char"/>
    <w:uiPriority w:val="9"/>
    <w:qFormat/>
    <w:rsid w:val="00D80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779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D8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779"/>
  </w:style>
  <w:style w:type="paragraph" w:styleId="Footer">
    <w:name w:val="footer"/>
    <w:basedOn w:val="Normal"/>
    <w:link w:val="FooterChar"/>
    <w:uiPriority w:val="99"/>
    <w:semiHidden/>
    <w:unhideWhenUsed/>
    <w:rsid w:val="00D80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</w:div>
          </w:divsChild>
        </w:div>
        <w:div w:id="1733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M.S. Robles</dc:creator>
  <cp:lastModifiedBy>Jimenez, Jorge (jjimenez@psusd.us)</cp:lastModifiedBy>
  <cp:revision>3</cp:revision>
  <cp:lastPrinted>2013-09-04T18:51:00Z</cp:lastPrinted>
  <dcterms:created xsi:type="dcterms:W3CDTF">2012-09-07T21:10:00Z</dcterms:created>
  <dcterms:modified xsi:type="dcterms:W3CDTF">2013-09-04T18:52:00Z</dcterms:modified>
</cp:coreProperties>
</file>